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05B" w:rsidRPr="00125813" w:rsidRDefault="0057705B" w:rsidP="001258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57705B" w:rsidRPr="00125813" w:rsidRDefault="0057705B" w:rsidP="0012581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125813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ПОЛОЙСКОГО СЕЛЬСОВЕТА</w:t>
      </w:r>
    </w:p>
    <w:p w:rsidR="0057705B" w:rsidRPr="00125813" w:rsidRDefault="0057705B" w:rsidP="0012581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КРАСНОЗЕРСКОГО РАЙОНА НОВОСИБИРСКОЙ ОБЛАСТИ</w:t>
      </w:r>
    </w:p>
    <w:p w:rsidR="0057705B" w:rsidRPr="00125813" w:rsidRDefault="0057705B" w:rsidP="0057705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>шестого созыва</w:t>
      </w:r>
    </w:p>
    <w:p w:rsidR="0057705B" w:rsidRPr="00125813" w:rsidRDefault="0057705B" w:rsidP="0057705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125813" w:rsidRDefault="00B3356E" w:rsidP="0012581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очередной </w:t>
      </w:r>
      <w:r w:rsidR="0057705B" w:rsidRPr="001258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5813" w:rsidRPr="00125813">
        <w:rPr>
          <w:rFonts w:ascii="Times New Roman" w:eastAsia="Calibri" w:hAnsi="Times New Roman" w:cs="Times New Roman"/>
          <w:sz w:val="28"/>
          <w:szCs w:val="28"/>
        </w:rPr>
        <w:t xml:space="preserve">двадцать восьмой </w:t>
      </w:r>
      <w:r w:rsidR="0057705B" w:rsidRPr="00125813">
        <w:rPr>
          <w:rFonts w:ascii="Times New Roman" w:eastAsia="Calibri" w:hAnsi="Times New Roman" w:cs="Times New Roman"/>
          <w:sz w:val="28"/>
          <w:szCs w:val="28"/>
        </w:rPr>
        <w:t>сессии</w:t>
      </w:r>
    </w:p>
    <w:p w:rsidR="00FC0AB3" w:rsidRDefault="00FC0AB3" w:rsidP="0012581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705B" w:rsidRPr="00125813" w:rsidRDefault="00125813" w:rsidP="001258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18.07.2022</w:t>
      </w:r>
      <w:r w:rsidR="0057705B" w:rsidRPr="00125813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57705B" w:rsidRPr="00125813">
        <w:rPr>
          <w:rFonts w:ascii="Times New Roman" w:eastAsia="Calibri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57705B" w:rsidRPr="00125813">
        <w:rPr>
          <w:rFonts w:ascii="Times New Roman" w:eastAsia="Calibri" w:hAnsi="Times New Roman" w:cs="Times New Roman"/>
          <w:sz w:val="28"/>
          <w:szCs w:val="28"/>
        </w:rPr>
        <w:t xml:space="preserve"> с. </w:t>
      </w:r>
      <w:proofErr w:type="spellStart"/>
      <w:r w:rsidR="0057705B" w:rsidRPr="00125813">
        <w:rPr>
          <w:rFonts w:ascii="Times New Roman" w:eastAsia="Calibri" w:hAnsi="Times New Roman" w:cs="Times New Roman"/>
          <w:sz w:val="28"/>
          <w:szCs w:val="28"/>
        </w:rPr>
        <w:t>Полойка</w:t>
      </w:r>
      <w:proofErr w:type="spellEnd"/>
      <w:r w:rsidR="0057705B" w:rsidRPr="00125813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  <w:r w:rsidR="0057705B" w:rsidRPr="00125813">
        <w:rPr>
          <w:rFonts w:ascii="Times New Roman" w:eastAsia="Calibri" w:hAnsi="Times New Roman" w:cs="Times New Roman"/>
          <w:iCs/>
          <w:spacing w:val="-22"/>
          <w:sz w:val="28"/>
          <w:szCs w:val="28"/>
        </w:rPr>
        <w:t xml:space="preserve">№ </w:t>
      </w:r>
      <w:r w:rsidR="00FC0AB3">
        <w:rPr>
          <w:rFonts w:ascii="Times New Roman" w:eastAsia="Calibri" w:hAnsi="Times New Roman" w:cs="Times New Roman"/>
          <w:iCs/>
          <w:spacing w:val="-22"/>
          <w:sz w:val="28"/>
          <w:szCs w:val="28"/>
        </w:rPr>
        <w:t>143</w:t>
      </w:r>
    </w:p>
    <w:p w:rsidR="0057705B" w:rsidRPr="00125813" w:rsidRDefault="0057705B" w:rsidP="00B54D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</w:p>
    <w:p w:rsidR="0057705B" w:rsidRDefault="0057705B" w:rsidP="0057705B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25813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УСТАВ СЕЛЬСКОГО ПОСЕЛЕНИЯ ПОЛОЙСКОГО СЕЛЬСОВЕТА КРАСНОЗЕРСКОГО МУНИЦИПАЛЬНОГО РАЙОНА НОВОСИБИРСКОЙ ОБЛАСТИ</w:t>
      </w:r>
    </w:p>
    <w:p w:rsidR="00A040C3" w:rsidRPr="00125813" w:rsidRDefault="00A040C3" w:rsidP="0057705B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57705B" w:rsidRPr="00125813" w:rsidRDefault="0057705B" w:rsidP="0057705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125813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В соответствии со ст. 7, 35, 44 Федерального </w:t>
      </w:r>
      <w:r w:rsidR="00A040C3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закона от 06.10.2003 № 131-ФЗ «</w:t>
      </w:r>
      <w:r w:rsidRPr="00125813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Об общих принципах организации местного самоуправления в Российской Федерации» Совет депутатов </w:t>
      </w:r>
      <w:proofErr w:type="spellStart"/>
      <w:r w:rsidRPr="00125813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Полойского</w:t>
      </w:r>
      <w:proofErr w:type="spellEnd"/>
      <w:r w:rsidRPr="00125813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сельсовета Краснозерского района Новосибирской области</w:t>
      </w:r>
    </w:p>
    <w:p w:rsidR="0057705B" w:rsidRPr="00125813" w:rsidRDefault="0057705B" w:rsidP="0057705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57705B" w:rsidRPr="00FC0AB3" w:rsidRDefault="0057705B" w:rsidP="00FC0AB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</w:pPr>
      <w:r w:rsidRPr="00125813"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  <w:t>РЕШИЛ:</w:t>
      </w:r>
    </w:p>
    <w:p w:rsidR="0057705B" w:rsidRPr="00125813" w:rsidRDefault="0057705B" w:rsidP="0057705B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color w:val="000000"/>
          <w:spacing w:val="-21"/>
          <w:sz w:val="28"/>
          <w:szCs w:val="28"/>
        </w:rPr>
        <w:t>1.</w:t>
      </w:r>
      <w:r w:rsidRPr="0012581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Внести в Устав сельского поселения </w:t>
      </w:r>
      <w:proofErr w:type="spellStart"/>
      <w:r w:rsidRPr="00125813">
        <w:rPr>
          <w:rFonts w:ascii="Times New Roman" w:eastAsia="Calibri" w:hAnsi="Times New Roman" w:cs="Times New Roman"/>
          <w:sz w:val="28"/>
          <w:szCs w:val="28"/>
        </w:rPr>
        <w:t>Полойского</w:t>
      </w:r>
      <w:proofErr w:type="spellEnd"/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муниципального района Новосибирской области следующие изменения:</w:t>
      </w:r>
    </w:p>
    <w:p w:rsidR="0057705B" w:rsidRPr="00125813" w:rsidRDefault="0057705B" w:rsidP="0057705B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4F99" w:rsidRPr="00125813" w:rsidRDefault="0057705B" w:rsidP="00164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>1.1</w:t>
      </w:r>
      <w:r w:rsidR="00164F99" w:rsidRPr="00125813">
        <w:rPr>
          <w:rFonts w:ascii="Times New Roman" w:eastAsia="Calibri" w:hAnsi="Times New Roman" w:cs="Times New Roman"/>
          <w:sz w:val="28"/>
          <w:szCs w:val="28"/>
        </w:rPr>
        <w:t>.</w:t>
      </w: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4F99" w:rsidRPr="00125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5. Вопросы местного значения </w:t>
      </w:r>
      <w:proofErr w:type="spellStart"/>
      <w:r w:rsidR="00164F99" w:rsidRPr="00125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Полойского</w:t>
      </w:r>
      <w:proofErr w:type="spellEnd"/>
      <w:r w:rsidR="00164F99" w:rsidRPr="00125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сельсовета</w:t>
      </w:r>
    </w:p>
    <w:p w:rsidR="00164F99" w:rsidRPr="00125813" w:rsidRDefault="00164F99" w:rsidP="00164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813">
        <w:rPr>
          <w:rFonts w:ascii="Times New Roman" w:eastAsia="Times New Roman" w:hAnsi="Times New Roman" w:cs="Times New Roman"/>
          <w:sz w:val="28"/>
          <w:szCs w:val="28"/>
          <w:lang w:eastAsia="ru-RU"/>
        </w:rPr>
        <w:t>1.1.1 пункт 5 части 1 изложить в следующей редакции:</w:t>
      </w:r>
    </w:p>
    <w:p w:rsidR="0057705B" w:rsidRPr="00125813" w:rsidRDefault="00164F99" w:rsidP="0057705B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B448FF" w:rsidRPr="00125813">
        <w:rPr>
          <w:rFonts w:ascii="Times New Roman" w:eastAsia="Calibri" w:hAnsi="Times New Roman" w:cs="Times New Roman"/>
          <w:sz w:val="28"/>
          <w:szCs w:val="28"/>
        </w:rPr>
        <w:t>«5)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</w:t>
      </w:r>
      <w:proofErr w:type="gramEnd"/>
      <w:r w:rsidR="00B448FF" w:rsidRPr="00125813">
        <w:rPr>
          <w:rFonts w:ascii="Times New Roman" w:eastAsia="Calibri" w:hAnsi="Times New Roman" w:cs="Times New Roman"/>
          <w:sz w:val="28"/>
          <w:szCs w:val="28"/>
        </w:rPr>
        <w:t xml:space="preserve"> дорог и осуществления дорожной деятельности в соответствии с законодательством Российской Федерации</w:t>
      </w:r>
      <w:r w:rsidR="00AB2AF5" w:rsidRPr="0012581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B2AF5" w:rsidRPr="0012581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25A6" w:rsidRDefault="001D57F0" w:rsidP="00164F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1.1.2. пункт 23 изложить в следующей редакции:</w:t>
      </w:r>
    </w:p>
    <w:p w:rsidR="001D57F0" w:rsidRDefault="001D57F0" w:rsidP="00164F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« 23)</w:t>
      </w:r>
      <w:r w:rsidRPr="001D57F0">
        <w:t xml:space="preserve"> </w:t>
      </w:r>
      <w:r w:rsidRPr="001D57F0">
        <w:rPr>
          <w:rFonts w:ascii="Times New Roman" w:eastAsia="Calibri" w:hAnsi="Times New Roman" w:cs="Times New Roman"/>
          <w:sz w:val="28"/>
          <w:szCs w:val="28"/>
        </w:rPr>
        <w:t>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</w:p>
    <w:p w:rsidR="001D57F0" w:rsidRDefault="001D57F0" w:rsidP="00164F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1.2. </w:t>
      </w:r>
      <w:r w:rsidRPr="001D57F0">
        <w:rPr>
          <w:rFonts w:ascii="Times New Roman" w:eastAsia="Calibri" w:hAnsi="Times New Roman" w:cs="Times New Roman"/>
          <w:b/>
          <w:sz w:val="28"/>
          <w:szCs w:val="28"/>
        </w:rPr>
        <w:t>Статья 34. Полномочия администрации</w:t>
      </w:r>
    </w:p>
    <w:p w:rsidR="001D57F0" w:rsidRPr="00125813" w:rsidRDefault="001D57F0" w:rsidP="001D57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6</w:t>
      </w:r>
      <w:r w:rsidRPr="0012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1D57F0" w:rsidRDefault="001D57F0" w:rsidP="001D57F0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«6</w:t>
      </w: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1D57F0">
        <w:rPr>
          <w:rFonts w:ascii="Times New Roman" w:eastAsia="Calibri" w:hAnsi="Times New Roman" w:cs="Times New Roman"/>
          <w:sz w:val="28"/>
          <w:szCs w:val="28"/>
        </w:rPr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</w:t>
      </w:r>
      <w:r w:rsidRPr="001D57F0">
        <w:rPr>
          <w:rFonts w:ascii="Times New Roman" w:eastAsia="Calibri" w:hAnsi="Times New Roman" w:cs="Times New Roman"/>
          <w:sz w:val="28"/>
          <w:szCs w:val="28"/>
        </w:rPr>
        <w:lastRenderedPageBreak/>
        <w:t>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</w:t>
      </w:r>
      <w:proofErr w:type="gramEnd"/>
      <w:r w:rsidRPr="001D57F0">
        <w:rPr>
          <w:rFonts w:ascii="Times New Roman" w:eastAsia="Calibri" w:hAnsi="Times New Roman" w:cs="Times New Roman"/>
          <w:sz w:val="28"/>
          <w:szCs w:val="28"/>
        </w:rPr>
        <w:t xml:space="preserve"> дорог и осуществления дорожной деятельности в соответствии с законодательством Российской Федерации;</w:t>
      </w: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54D64" w:rsidRDefault="00B54D64" w:rsidP="00B54D6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1.2.2. пункт 30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B54D64" w:rsidRDefault="00B54D64" w:rsidP="00B54D6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>«30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1D57F0">
        <w:t xml:space="preserve"> </w:t>
      </w:r>
      <w:r w:rsidRPr="001D57F0">
        <w:rPr>
          <w:rFonts w:ascii="Times New Roman" w:eastAsia="Calibri" w:hAnsi="Times New Roman" w:cs="Times New Roman"/>
          <w:sz w:val="28"/>
          <w:szCs w:val="28"/>
        </w:rPr>
        <w:t>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</w:p>
    <w:p w:rsidR="001D57F0" w:rsidRPr="001D57F0" w:rsidRDefault="001D57F0" w:rsidP="00164F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356E" w:rsidRPr="00125813" w:rsidRDefault="0057705B" w:rsidP="00B54D64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</w:t>
      </w:r>
      <w:r w:rsidR="000773DD" w:rsidRPr="00125813">
        <w:rPr>
          <w:rFonts w:ascii="Times New Roman" w:eastAsia="Calibri" w:hAnsi="Times New Roman" w:cs="Times New Roman"/>
          <w:sz w:val="28"/>
          <w:szCs w:val="28"/>
        </w:rPr>
        <w:t xml:space="preserve">и изменении в Устав </w:t>
      </w:r>
      <w:proofErr w:type="spellStart"/>
      <w:r w:rsidR="000773DD" w:rsidRPr="00125813">
        <w:rPr>
          <w:rFonts w:ascii="Times New Roman" w:eastAsia="Calibri" w:hAnsi="Times New Roman" w:cs="Times New Roman"/>
          <w:sz w:val="28"/>
          <w:szCs w:val="28"/>
        </w:rPr>
        <w:t>Полойского</w:t>
      </w:r>
      <w:proofErr w:type="spellEnd"/>
      <w:r w:rsidR="000773DD" w:rsidRPr="00125813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</w:t>
      </w: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3356E" w:rsidRPr="00B54D64" w:rsidRDefault="000773DD" w:rsidP="00B54D64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3. Главе </w:t>
      </w:r>
      <w:proofErr w:type="spellStart"/>
      <w:r w:rsidRPr="00125813">
        <w:rPr>
          <w:rFonts w:ascii="Times New Roman" w:eastAsia="Calibri" w:hAnsi="Times New Roman" w:cs="Times New Roman"/>
          <w:sz w:val="28"/>
          <w:szCs w:val="28"/>
        </w:rPr>
        <w:t>Полойского</w:t>
      </w:r>
      <w:proofErr w:type="spellEnd"/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</w:t>
      </w:r>
      <w:r w:rsidR="0057705B" w:rsidRPr="0012581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опубликовать муниц</w:t>
      </w: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ипальный правовой акт </w:t>
      </w:r>
      <w:proofErr w:type="spellStart"/>
      <w:r w:rsidRPr="00125813">
        <w:rPr>
          <w:rFonts w:ascii="Times New Roman" w:eastAsia="Calibri" w:hAnsi="Times New Roman" w:cs="Times New Roman"/>
          <w:sz w:val="28"/>
          <w:szCs w:val="28"/>
        </w:rPr>
        <w:t>Полойского</w:t>
      </w:r>
      <w:proofErr w:type="spellEnd"/>
      <w:r w:rsidR="0057705B" w:rsidRPr="00125813">
        <w:rPr>
          <w:rFonts w:ascii="Times New Roman" w:eastAsia="Calibri" w:hAnsi="Times New Roman" w:cs="Times New Roman"/>
          <w:sz w:val="28"/>
          <w:szCs w:val="28"/>
        </w:rPr>
        <w:t xml:space="preserve"> сельсовета после государственной регистрации в течение 7 дней</w:t>
      </w:r>
      <w:r w:rsidR="0057705B" w:rsidRPr="001258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7705B" w:rsidRPr="00125813">
        <w:rPr>
          <w:rFonts w:ascii="Times New Roman" w:eastAsia="Calibri" w:hAnsi="Times New Roman" w:cs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57705B" w:rsidRPr="00125813" w:rsidRDefault="0057705B" w:rsidP="00577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</w:t>
      </w:r>
      <w:r w:rsidR="000773DD" w:rsidRPr="00125813">
        <w:rPr>
          <w:rFonts w:ascii="Times New Roman" w:eastAsia="Calibri" w:hAnsi="Times New Roman" w:cs="Times New Roman"/>
          <w:sz w:val="28"/>
          <w:szCs w:val="28"/>
        </w:rPr>
        <w:t xml:space="preserve">льного правового акта </w:t>
      </w:r>
      <w:proofErr w:type="spellStart"/>
      <w:r w:rsidR="000773DD" w:rsidRPr="00125813">
        <w:rPr>
          <w:rFonts w:ascii="Times New Roman" w:eastAsia="Calibri" w:hAnsi="Times New Roman" w:cs="Times New Roman"/>
          <w:sz w:val="28"/>
          <w:szCs w:val="28"/>
        </w:rPr>
        <w:t>Полойского</w:t>
      </w:r>
      <w:proofErr w:type="spellEnd"/>
      <w:r w:rsidR="000773DD" w:rsidRPr="00125813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</w:t>
      </w: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57705B" w:rsidRPr="00125813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>5. Настоящее решение вступает в силу после государственной регистрации и оп</w:t>
      </w:r>
      <w:r w:rsidR="000773DD" w:rsidRPr="00125813">
        <w:rPr>
          <w:rFonts w:ascii="Times New Roman" w:eastAsia="Calibri" w:hAnsi="Times New Roman" w:cs="Times New Roman"/>
          <w:sz w:val="28"/>
          <w:szCs w:val="28"/>
        </w:rPr>
        <w:t xml:space="preserve">убликования в «Бюллетени органов местного самоуправления </w:t>
      </w:r>
      <w:proofErr w:type="spellStart"/>
      <w:r w:rsidR="000773DD" w:rsidRPr="00125813">
        <w:rPr>
          <w:rFonts w:ascii="Times New Roman" w:eastAsia="Calibri" w:hAnsi="Times New Roman" w:cs="Times New Roman"/>
          <w:sz w:val="28"/>
          <w:szCs w:val="28"/>
        </w:rPr>
        <w:t>Полойского</w:t>
      </w:r>
      <w:proofErr w:type="spellEnd"/>
      <w:r w:rsidR="000773DD" w:rsidRPr="00125813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25813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57705B" w:rsidRPr="00125813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705B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5813" w:rsidRPr="00125813" w:rsidRDefault="00125813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705B" w:rsidRPr="00125813" w:rsidRDefault="000773DD" w:rsidP="001258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125813">
        <w:rPr>
          <w:rFonts w:ascii="Times New Roman" w:eastAsia="Calibri" w:hAnsi="Times New Roman" w:cs="Times New Roman"/>
          <w:sz w:val="28"/>
          <w:szCs w:val="28"/>
        </w:rPr>
        <w:t>Полойского</w:t>
      </w:r>
      <w:proofErr w:type="spellEnd"/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0773DD" w:rsidRPr="00125813" w:rsidRDefault="000773DD" w:rsidP="001258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</w:t>
      </w:r>
    </w:p>
    <w:p w:rsidR="000773DD" w:rsidRPr="00125813" w:rsidRDefault="000773DD" w:rsidP="001258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                    С.А. Кречетова</w:t>
      </w:r>
    </w:p>
    <w:p w:rsidR="000773DD" w:rsidRPr="00125813" w:rsidRDefault="000773DD" w:rsidP="001258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773DD" w:rsidRPr="00125813" w:rsidRDefault="000773DD" w:rsidP="001258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773DD" w:rsidRPr="00125813" w:rsidRDefault="000773DD" w:rsidP="001258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0773DD" w:rsidRPr="00125813" w:rsidRDefault="000773DD" w:rsidP="001258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25813">
        <w:rPr>
          <w:rFonts w:ascii="Times New Roman" w:eastAsia="Calibri" w:hAnsi="Times New Roman" w:cs="Times New Roman"/>
          <w:sz w:val="28"/>
          <w:szCs w:val="28"/>
        </w:rPr>
        <w:t>Полойского</w:t>
      </w:r>
      <w:proofErr w:type="spellEnd"/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0773DD" w:rsidRPr="00125813" w:rsidRDefault="000773DD" w:rsidP="001258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</w:t>
      </w:r>
    </w:p>
    <w:p w:rsidR="0057705B" w:rsidRPr="00B54D64" w:rsidRDefault="000773DD" w:rsidP="00B54D6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2581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                     А.Д. Мазко</w:t>
      </w:r>
    </w:p>
    <w:sectPr w:rsidR="0057705B" w:rsidRPr="00B54D64" w:rsidSect="00A617B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30C" w:rsidRDefault="00F9430C" w:rsidP="0057705B">
      <w:pPr>
        <w:spacing w:after="0" w:line="240" w:lineRule="auto"/>
      </w:pPr>
      <w:r>
        <w:separator/>
      </w:r>
    </w:p>
  </w:endnote>
  <w:endnote w:type="continuationSeparator" w:id="0">
    <w:p w:rsidR="00F9430C" w:rsidRDefault="00F9430C" w:rsidP="00577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30C" w:rsidRDefault="00F9430C" w:rsidP="0057705B">
      <w:pPr>
        <w:spacing w:after="0" w:line="240" w:lineRule="auto"/>
      </w:pPr>
      <w:r>
        <w:separator/>
      </w:r>
    </w:p>
  </w:footnote>
  <w:footnote w:type="continuationSeparator" w:id="0">
    <w:p w:rsidR="00F9430C" w:rsidRDefault="00F9430C" w:rsidP="005770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444"/>
    <w:rsid w:val="00034208"/>
    <w:rsid w:val="000724C1"/>
    <w:rsid w:val="000773DD"/>
    <w:rsid w:val="00125813"/>
    <w:rsid w:val="0013040A"/>
    <w:rsid w:val="00144B09"/>
    <w:rsid w:val="00164F99"/>
    <w:rsid w:val="001826B2"/>
    <w:rsid w:val="00192054"/>
    <w:rsid w:val="00192E49"/>
    <w:rsid w:val="001D57F0"/>
    <w:rsid w:val="00212EB1"/>
    <w:rsid w:val="002B125E"/>
    <w:rsid w:val="00360FF5"/>
    <w:rsid w:val="003752B3"/>
    <w:rsid w:val="00412444"/>
    <w:rsid w:val="004B505C"/>
    <w:rsid w:val="004D20A2"/>
    <w:rsid w:val="00567946"/>
    <w:rsid w:val="005752D4"/>
    <w:rsid w:val="0057705B"/>
    <w:rsid w:val="006178DF"/>
    <w:rsid w:val="00653C39"/>
    <w:rsid w:val="00695EF5"/>
    <w:rsid w:val="006B1094"/>
    <w:rsid w:val="007A3A2B"/>
    <w:rsid w:val="007D223E"/>
    <w:rsid w:val="007D4EFD"/>
    <w:rsid w:val="007E0599"/>
    <w:rsid w:val="00886083"/>
    <w:rsid w:val="008F44CC"/>
    <w:rsid w:val="00923061"/>
    <w:rsid w:val="00A040C3"/>
    <w:rsid w:val="00A614AB"/>
    <w:rsid w:val="00AB2AF5"/>
    <w:rsid w:val="00B17319"/>
    <w:rsid w:val="00B3356E"/>
    <w:rsid w:val="00B448FF"/>
    <w:rsid w:val="00B54D64"/>
    <w:rsid w:val="00B971A4"/>
    <w:rsid w:val="00BB25A6"/>
    <w:rsid w:val="00C23F87"/>
    <w:rsid w:val="00C752E4"/>
    <w:rsid w:val="00CD2BF0"/>
    <w:rsid w:val="00D12D6A"/>
    <w:rsid w:val="00D370ED"/>
    <w:rsid w:val="00D41115"/>
    <w:rsid w:val="00D808D0"/>
    <w:rsid w:val="00D948F1"/>
    <w:rsid w:val="00DB0787"/>
    <w:rsid w:val="00E31C88"/>
    <w:rsid w:val="00E71530"/>
    <w:rsid w:val="00EE784C"/>
    <w:rsid w:val="00F9430C"/>
    <w:rsid w:val="00FC0AB3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115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577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57705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5770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115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577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57705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577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2022-08-19T04:22:00Z</cp:lastPrinted>
  <dcterms:created xsi:type="dcterms:W3CDTF">2022-07-07T03:55:00Z</dcterms:created>
  <dcterms:modified xsi:type="dcterms:W3CDTF">2022-08-19T04:22:00Z</dcterms:modified>
</cp:coreProperties>
</file>